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:rsidTr="00F30F2B" w14:paraId="7030F3F4" w14:textId="77777777">
        <w:tblPrEx>
          <w:tblW w:w="0" w:type="auto"/>
          <w:tblLook w:val="04A0"/>
        </w:tblPrEx>
        <w:trPr>
          <w:trHeight w:val="1557" w:hRule="exact"/>
          <w:tblHeader/>
        </w:trPr>
        <w:tc>
          <w:tcPr>
            <w:tcW w:w="3402" w:type="dxa"/>
          </w:tcPr>
          <w:p w:rsidRPr="009A0C7E" w:rsidR="00855A01" w:rsidP="00855A01" w14:paraId="070F677F" w14:textId="77777777">
            <w:pPr>
              <w:pStyle w:val="MottagareInfo"/>
              <w:framePr w:wrap="auto" w:hAnchor="text" w:vAnchor="margin" w:xAlign="left" w:yAlign="inline"/>
              <w:suppressOverlap w:val="0"/>
              <w:rPr>
                <w:sz w:val="22"/>
                <w:szCs w:val="20"/>
              </w:rPr>
            </w:pPr>
          </w:p>
          <w:p w:rsidRPr="009A2D89" w:rsidR="00477E83" w:rsidP="009A2D89" w14:paraId="75023179" w14:textId="77777777"/>
        </w:tc>
      </w:tr>
    </w:tbl>
    <w:p w:rsidRPr="00C00565" w:rsidR="009F30A9" w:rsidP="00855A01" w14:paraId="210BC15E" w14:textId="77777777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Socialnämnden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5B05F203" w14:textId="5DC6011E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Socialnämnden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onsdag 11 november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08:30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 w:rsidR="009F1E8E">
            <w:t>Vallsjösalen</w:t>
          </w:r>
        </w:sdtContent>
      </w:sdt>
      <w:r>
        <w:t>.</w:t>
      </w:r>
    </w:p>
    <w:p w:rsidR="00855A01" w:rsidP="00855A01" w14:paraId="0E224625" w14:textId="11CB248F">
      <w:r>
        <w:t xml:space="preserve">Ersättare meddelas för kännedom. </w:t>
      </w:r>
    </w:p>
    <w:p w:rsidRPr="00116495" w:rsidR="00116495" w:rsidP="00EC720C" w14:paraId="53E99FE1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Pr="00A4480A" w:rsidR="00855A01" w:rsidP="00855A01" w14:paraId="44A75B8C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456"/>
            <w:gridCol w:w="654"/>
            <w:gridCol w:w="1127"/>
          </w:tblGrid>
          <w:tr w:rsidTr="00E17E79" w14:paraId="24E624D8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636FD76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54A7B0E8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403AA559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77D750C6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C204052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6C505910" w14:textId="77777777">
                <w:r w:rsidRPr="00A4480A">
                  <w:t xml:space="preserve">Närvaro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1759B65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5B77948F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A42A907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A5B3701" w14:textId="77777777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859E373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57DADACD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58B0D5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128C7358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131A02E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E17E79" w14:paraId="6E44C15D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0208DF5D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96DB40D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70A11237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6B808161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EBAF08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44A9C8CD" w14:textId="77777777">
                <w:r w:rsidRPr="00A4480A">
                  <w:t>Information om verksamhet - hälso- och sjukvård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08939F0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6B9A6288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BF0543C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DDC4E27" w14:textId="77777777">
                <w:r w:rsidRPr="00A4480A">
                  <w:t>Information från socialförvaltningen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7AEE52A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5E44F84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CC2F94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7EE24559" w14:textId="77777777">
                <w:r w:rsidRPr="00A4480A">
                  <w:t>Information personalstatistik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98B73BF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21EFB354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2CB285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66D82E1B" w14:textId="77777777">
                <w:r w:rsidRPr="00A4480A">
                  <w:t>Samsjuklighetsreformen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E6DB61A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7CF937A8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3BF539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DF78D6B" w14:textId="77777777">
                <w:r w:rsidRPr="00A4480A">
                  <w:t>Ekonomisk månadsrapport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CF92479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</w:t>
                </w:r>
              </w:p>
            </w:tc>
          </w:tr>
          <w:tr w:rsidTr="00FE07AC" w14:paraId="145A7284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FD9120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45967DD3" w14:textId="77777777">
                <w:r w:rsidRPr="00A4480A">
                  <w:t>Aktivitetskravet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965E04B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D861027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CE8008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1B6A0FD2" w14:textId="77777777">
                <w:r w:rsidRPr="00A4480A">
                  <w:t>Ej verkställda beslut kvartal tre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EEDA2A9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2026/8</w:t>
                </w:r>
              </w:p>
            </w:tc>
          </w:tr>
          <w:tr w:rsidTr="00FE07AC" w14:paraId="51ED7798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B266B1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3BE6BFF9" w14:textId="77777777">
                <w:r w:rsidRPr="00A4480A">
                  <w:t>Matdistribution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E5F87E7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E17E79" w14:paraId="207AC31A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1E11D16C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C9BCF7D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7073AB2D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26B690F7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09B89B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9FE55EC" w14:textId="77777777">
                <w:r w:rsidRPr="00A4480A">
                  <w:t>Senior möter senior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D32F38E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2026/196</w:t>
                </w:r>
              </w:p>
            </w:tc>
          </w:tr>
          <w:tr w:rsidTr="00FE07AC" w14:paraId="1D4A8D64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4E4094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7B45CA4D" w14:textId="77777777">
                <w:r w:rsidRPr="00A4480A">
                  <w:t>Riktlinje Delegering av arbetsuppgifter inom hälso- och sjukvård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F6EEB6D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2026/200</w:t>
                </w:r>
              </w:p>
            </w:tc>
          </w:tr>
          <w:tr w:rsidTr="00FE07AC" w14:paraId="32B5E0F8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01EF22B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4E3D4857" w14:textId="77777777">
                <w:r w:rsidRPr="00A4480A">
                  <w:t>Riklinje avgiftshandläggning inom vård-och omsorg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00D20F4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2026/127</w:t>
                </w:r>
              </w:p>
            </w:tc>
          </w:tr>
          <w:tr w:rsidTr="00FE07AC" w14:paraId="01F847B2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6846A0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0E36F06" w14:textId="77777777">
                <w:r w:rsidRPr="00A4480A">
                  <w:t>Överflytt av restaurangverksamhet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026F7AB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2026/173</w:t>
                </w:r>
              </w:p>
            </w:tc>
          </w:tr>
          <w:tr w:rsidTr="00FE07AC" w14:paraId="3F8B5014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CE332B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31D28B1" w14:textId="77777777">
                <w:r w:rsidRPr="00A4480A">
                  <w:t>Uppföljning av Intern kontrollplan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0AEDE1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2025/144</w:t>
                </w:r>
              </w:p>
            </w:tc>
          </w:tr>
          <w:tr w:rsidTr="00FE07AC" w14:paraId="68B448DE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E8BF7C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3AADE922" w14:textId="77777777">
                <w:r w:rsidRPr="00A4480A">
                  <w:t>Intern kontrollplan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CD594A5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2026/201</w:t>
                </w:r>
              </w:p>
            </w:tc>
          </w:tr>
          <w:tr w:rsidTr="00FE07AC" w14:paraId="20DA068D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75C5F1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DB7D0A9" w14:textId="77777777">
                <w:r w:rsidRPr="00A4480A">
                  <w:t>Sammanträdesdagar 2027, socialnämnden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FCCDA27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2026/174</w:t>
                </w:r>
              </w:p>
            </w:tc>
          </w:tr>
          <w:tr w:rsidTr="00E17E79" w14:paraId="3DD81770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673A16C7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3A88BC0A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2AA2AD1E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5170AA7B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607FEB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1BC3F3A6" w14:textId="77777777">
                <w:r w:rsidRPr="00A4480A">
                  <w:t>Delegationsordning socialförvaltningen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766E51F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2026/138</w:t>
                </w:r>
              </w:p>
            </w:tc>
          </w:tr>
          <w:tr w:rsidTr="00FE07AC" w14:paraId="034F7141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A4910D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1016FD7E" w14:textId="77777777">
                <w:r w:rsidRPr="00A4480A">
                  <w:t>Avrop från avtal avseende familjerådgivning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D077CE6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2026/164</w:t>
                </w:r>
              </w:p>
            </w:tc>
          </w:tr>
          <w:tr w:rsidTr="00FE07AC" w14:paraId="79C49A3C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9B87B1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5570F34" w14:textId="77777777">
                <w:r w:rsidRPr="00A4480A">
                  <w:t>Tvätteriet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7EF1350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2026/175</w:t>
                </w:r>
              </w:p>
            </w:tc>
          </w:tr>
          <w:tr w:rsidTr="00FE07AC" w14:paraId="1437A96E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65DD627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8ED4E70" w14:textId="77777777">
                <w:r w:rsidRPr="00A4480A">
                  <w:t>Komplettering av yttrande avseende granskning av chefens arbetsmiljö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2E70857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2026/93</w:t>
                </w:r>
              </w:p>
            </w:tc>
          </w:tr>
          <w:tr w:rsidTr="00FE07AC" w14:paraId="2ABE533F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66BA0CD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5A04A905" w14:textId="77777777">
                <w:r w:rsidRPr="00A4480A">
                  <w:t>Ansökan om medlemskap i Sveriges Kommunala Anhörigstödsförbund (SKAF)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FD508C4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2026/172</w:t>
                </w:r>
              </w:p>
            </w:tc>
          </w:tr>
          <w:tr w:rsidTr="00E17E79" w14:paraId="0FF8AF1D" w14:textId="7777777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628C5E18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3E02A020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05C5CA90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1B82EDD0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526292DF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AA95CB7" w14:textId="77777777">
                <w:r w:rsidRPr="00A4480A">
                  <w:t>Övriga 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3E569AF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7ADB81D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08EA0B6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15C307F1" w14:textId="77777777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76146683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2026/5</w:t>
                </w:r>
              </w:p>
            </w:tc>
          </w:tr>
          <w:tr w:rsidTr="00FE07AC" w14:paraId="141182CC" w14:textId="77777777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2E7CE237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07FF1BDF" w14:textId="77777777">
                <w:r w:rsidRPr="00A4480A">
                  <w:t xml:space="preserve">Meddelanden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60DCDCDA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EA12A9" w:rsidP="00DF132F" w14:paraId="7ED3794A" w14:textId="77777777">
          <w:pPr>
            <w:rPr>
              <w:sz w:val="20"/>
              <w:szCs w:val="20"/>
            </w:rPr>
          </w:pPr>
        </w:p>
        <w:p w:rsidRPr="00E929E3" w:rsidR="00DF132F" w:rsidP="00DF132F" w14:paraId="11E0FA08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7EE4B8FA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595"/>
        <w:gridCol w:w="3595"/>
      </w:tblGrid>
      <w:tr w:rsidTr="00E929E3" w14:paraId="4CE95763" w14:textId="77777777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2799583E" w14:textId="77777777">
                        <w:r>
                          <w:t>Kerstin Hvirf (S)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40DAFB18" w14:textId="77777777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2BDFA6E1" w14:textId="77777777">
                <w:r>
                  <w:t>Sanna Lindström</w:t>
                </w:r>
              </w:p>
            </w:sdtContent>
          </w:sdt>
          <w:p w:rsidR="00E929E3" w:rsidP="00DE46B4" w14:paraId="3E11D370" w14:textId="77777777">
            <w:r>
              <w:t>Sekreterare</w:t>
            </w:r>
          </w:p>
        </w:tc>
      </w:tr>
    </w:tbl>
    <w:p w:rsidR="00E929E3" w:rsidP="00DF132F" w14:paraId="2ECA59CA" w14:textId="77777777"/>
    <w:p w:rsidR="00DF132F" w:rsidP="00EC7631" w14:paraId="23E378A5" w14:textId="77777777"/>
    <w:p w:rsidR="00DF132F" w:rsidP="00EC7631" w14:paraId="689818BF" w14:textId="77777777"/>
    <w:p w:rsidR="00E17E79" w:rsidP="00E17E79" w14:paraId="2DFA4A2E" w14:textId="77777777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:rsidTr="00AA320F" w14:paraId="26E2BABE" w14:textId="77777777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Pr="00C110EF" w:rsidR="00AA320F" w:rsidP="00AA320F" w14:paraId="75FC84AC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Pr="00C110EF" w:rsidR="00AA320F" w:rsidP="00AA320F" w14:paraId="737AC300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Pr="00C110EF" w:rsidR="00AA320F" w:rsidP="00AA320F" w14:paraId="4797D567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Pr="00E17E79" w:rsidR="00AA320F" w:rsidP="00E17E79" w14:paraId="6322DB32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081EAA" w:rsidRPr="00855A01" w:rsidP="00EC7631" w14:paraId="743B3ADC" w14:textId="77777777">
      <w:r w:rsidRPr="00855A01">
        <w:separator/>
      </w:r>
    </w:p>
    <w:p w:rsidR="00081EAA" w:rsidRPr="00855A01" w:rsidP="00EC7631" w14:paraId="1F4E12D2" w14:textId="77777777"/>
  </w:endnote>
  <w:endnote w:type="continuationSeparator" w:id="1">
    <w:p w:rsidR="00081EAA" w:rsidRPr="00855A01" w:rsidP="00EC7631" w14:paraId="30CE939D" w14:textId="77777777">
      <w:r w:rsidRPr="00855A01">
        <w:continuationSeparator/>
      </w:r>
    </w:p>
    <w:p w:rsidR="00081EAA" w:rsidRPr="00855A01" w:rsidP="00EC7631" w14:paraId="0001C22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81EAA" w:rsidRPr="00855A01" w:rsidP="00EC7631" w14:paraId="162DBC80" w14:textId="77777777">
      <w:r w:rsidRPr="00855A01">
        <w:separator/>
      </w:r>
    </w:p>
    <w:p w:rsidR="00081EAA" w:rsidRPr="00855A01" w:rsidP="00EC7631" w14:paraId="73A524D5" w14:textId="77777777"/>
  </w:footnote>
  <w:footnote w:type="continuationSeparator" w:id="1">
    <w:p w:rsidR="00081EAA" w:rsidRPr="00855A01" w:rsidP="00EC7631" w14:paraId="376EC181" w14:textId="77777777">
      <w:r w:rsidRPr="00855A01">
        <w:continuationSeparator/>
      </w:r>
    </w:p>
    <w:p w:rsidR="00081EAA" w:rsidRPr="00855A01" w:rsidP="00EC7631" w14:paraId="2F0238BF" w14:textId="77777777"/>
  </w:footnote>
</w:footnotes>
</file>

<file path=word/header1.xml><?xml version="1.0" encoding="utf-8"?>
<w:hdr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Pr="00855A01" w:rsidR="00281415" w:rsidP="00EC7631" w14:paraId="4C36727B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855A01" w:rsidR="00281415" w:rsidP="00EC7631" w14:paraId="5FD2B644" w14:textId="77777777"/>
  <w:p w:rsidRPr="00855A01" w:rsidR="00281415" w:rsidP="00EC7631" w14:paraId="31A749E3" w14:textId="77777777"/>
  <w:p w:rsidRPr="00855A01" w:rsidR="00281415" w:rsidP="00EC7631" w14:paraId="79CA549D" w14:textId="77777777"/>
  <w:p w:rsidRPr="00855A01" w:rsidR="00281415" w:rsidP="00EC7631" w14:paraId="621D125B" w14:textId="77777777"/>
  <w:p w:rsidRPr="00855A01" w:rsidR="00281415" w:rsidP="00EC7631" w14:paraId="105608B3" w14:textId="77777777"/>
  <w:p w:rsidRPr="00855A01" w:rsidR="00281415" w:rsidP="00EC7631" w14:paraId="4F98741F" w14:textId="77777777"/>
  <w:p w:rsidRPr="00855A01" w:rsidR="00281415" w:rsidP="00EC7631" w14:paraId="26ABB2D6" w14:textId="77777777"/>
</w:hdr>
</file>

<file path=word/header2.xml><?xml version="1.0" encoding="utf-8"?>
<w:hdr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Pr="00855A01" w:rsidR="00281415" w:rsidP="00EC7631" w14:paraId="122AAB55" w14:textId="77777777">
    <w:bookmarkStart w:name="_Hlk58572853" w:id="0"/>
    <w:bookmarkStart w:name="_Hlk58572854" w:id="1"/>
    <w:bookmarkStart w:name="_Hlk58572855" w:id="2"/>
    <w:bookmarkStart w:name="_Hlk58572856" w:id="3"/>
    <w:bookmarkStart w:name="_Hlk58572857" w:id="4"/>
    <w:bookmarkStart w:name="_Hlk58572858" w:id="5"/>
  </w:p>
  <w:p w:rsidRPr="00855A01" w:rsidR="00281415" w:rsidP="00EC7631" w14:paraId="09FB85B1" w14:textId="77777777"/>
  <w:p w:rsidRPr="00855A01" w:rsidR="00281415" w:rsidP="00EC7631" w14:paraId="1144986B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855A01" w:rsidR="00281415" w:rsidP="00EC7631" w14:paraId="0F97EE6E" w14:textId="77777777"/>
  <w:p w:rsidRPr="00855A01" w:rsidR="00281415" w:rsidP="00EC7631" w14:paraId="52A2B638" w14:textId="77777777"/>
  <w:p w:rsidRPr="00855A01" w:rsidR="00281415" w:rsidP="00EC7631" w14:paraId="47356E64" w14:textId="77777777"/>
  <w:p w:rsidRPr="00855A01" w:rsidR="00281415" w:rsidP="00EC7631" w14:paraId="67D8C951" w14:textId="77777777"/>
  <w:bookmarkEnd w:id="0"/>
  <w:bookmarkEnd w:id="1"/>
  <w:bookmarkEnd w:id="2"/>
  <w:bookmarkEnd w:id="3"/>
  <w:bookmarkEnd w:id="4"/>
  <w:bookmarkEnd w:id="5"/>
  <w:p w:rsidRPr="00855A01" w:rsidR="00281415" w:rsidP="00EC7631" w14:paraId="02B02436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1EAA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A04CB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60082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1E8E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03A3E7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A04CB"/>
    <w:rsid w:val="003E5490"/>
    <w:rsid w:val="00423197"/>
    <w:rsid w:val="005046EB"/>
    <w:rsid w:val="00561F9C"/>
    <w:rsid w:val="005B615B"/>
    <w:rsid w:val="009A0DB5"/>
    <w:rsid w:val="00A00F30"/>
    <w:rsid w:val="00B34746"/>
    <w:rsid w:val="00BC7424"/>
    <w:rsid w:val="00DC792A"/>
    <w:rsid w:val="00ED380E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lobal_Meeting>
  <NoticeDate/>
  <DecisionAuthority.Unit.Address.Email>social@savsjo.se</DecisionAuthority.Unit.Address.Email>
  <DecisionAuthority.Unit.Address.Phone.Fax>0382 152 10</DecisionAuthority.Unit.Address.Phone.Fax>
  <DecisionAuthority.Unit.Description/>
  <DecisionAuthority.Unit.Name>Socialförvaltningen</DecisionAuthority.Unit.Name>
  <DecisionAuthority.Name>Socialnämnden</DecisionAuthority.Name>
  <Dayname>onsdag</Dayname>
  <DatePart>2026-11-11</DatePart>
  <DateAndLocation>2026-11-11 - </DateAndLocation>
  <DateDay>onsdag 11 november 2026</DateDay>
  <DateMonth>11 november 2026</DateMonth>
  <DiaCode/>
  <DiaNr/>
  <WhereToStore/>
  <Approver1/>
  <Approver2/>
  <ApproveLocationAndDatetime> </ApproveLocationAndDatetime>
  <Note/>
  <Chairman>Kerstin Hvirf (S)</Chairman>
  <DecisionParagraphs/>
  <Location>Vallsjösalen</Location>
  <LocationAndTime> 08:30</LocationAndTime>
  <SecretaryEmail/>
  <SecretaryName>Sanna Lindström</SecretaryName>
  <SecretaryPhone>0382-154 59</SecretaryPhone>
  <ApproverSign/>
  <TakeDownDate/>
  <TimePart>08:30</TimePart>
  <CaseHeadline/>
</Global_Meeting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C55EF-D482-4D0B-816B-1C30C68B80EA}">
  <ds:schemaRefs/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253</Words>
  <Characters>1343</Characters>
  <Application>Microsoft Office Word</Application>
  <DocSecurity>0</DocSecurity>
  <Lines>11</Lines>
  <Paragraphs>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Sanna Lindström</cp:lastModifiedBy>
  <cp:revision>32</cp:revision>
  <cp:lastPrinted>2014-07-17T10:44:00Z</cp:lastPrinted>
  <dcterms:created xsi:type="dcterms:W3CDTF">2022-11-03T12:49:00Z</dcterms:created>
  <dcterms:modified xsi:type="dcterms:W3CDTF">2026-11-04T07:49:00Z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360a393b-233f-4a28-a008-2aa7709223ae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